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7A" w:rsidRPr="009F03C8" w:rsidRDefault="00C5547A" w:rsidP="008029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3C8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  <w:r w:rsidRPr="009F03C8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материала</w:t>
      </w:r>
    </w:p>
    <w:p w:rsidR="00C5547A" w:rsidRPr="00446B2C" w:rsidRDefault="00C5547A" w:rsidP="00802935">
      <w:pPr>
        <w:spacing w:after="0" w:line="240" w:lineRule="auto"/>
        <w:jc w:val="center"/>
        <w:rPr>
          <w:b/>
          <w:sz w:val="28"/>
          <w:szCs w:val="28"/>
        </w:rPr>
      </w:pPr>
      <w:r w:rsidRPr="009F03C8">
        <w:rPr>
          <w:rFonts w:ascii="Times New Roman" w:hAnsi="Times New Roman" w:cs="Times New Roman"/>
          <w:b/>
          <w:sz w:val="28"/>
          <w:szCs w:val="28"/>
        </w:rPr>
        <w:t xml:space="preserve">по математике в </w:t>
      </w:r>
      <w:r w:rsidR="00ED2FDE" w:rsidRPr="009F03C8">
        <w:rPr>
          <w:rFonts w:ascii="Times New Roman" w:hAnsi="Times New Roman" w:cs="Times New Roman"/>
          <w:b/>
          <w:sz w:val="28"/>
          <w:szCs w:val="28"/>
        </w:rPr>
        <w:t>6</w:t>
      </w:r>
      <w:r w:rsidR="006A1AE9">
        <w:rPr>
          <w:rFonts w:ascii="Times New Roman" w:hAnsi="Times New Roman" w:cs="Times New Roman"/>
          <w:b/>
          <w:sz w:val="28"/>
          <w:szCs w:val="28"/>
        </w:rPr>
        <w:t xml:space="preserve"> классе на 2022-2023</w:t>
      </w:r>
      <w:r w:rsidRPr="009F03C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A954B4" w:rsidRPr="00A954B4" w:rsidRDefault="00A954B4" w:rsidP="00A954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tbl>
      <w:tblPr>
        <w:tblW w:w="10774" w:type="dxa"/>
        <w:tblInd w:w="-34" w:type="dxa"/>
        <w:tblLook w:val="04A0"/>
      </w:tblPr>
      <w:tblGrid>
        <w:gridCol w:w="561"/>
        <w:gridCol w:w="2690"/>
        <w:gridCol w:w="828"/>
        <w:gridCol w:w="898"/>
        <w:gridCol w:w="1452"/>
        <w:gridCol w:w="1567"/>
        <w:gridCol w:w="2778"/>
      </w:tblGrid>
      <w:tr w:rsidR="00DB3F21" w:rsidRPr="00A954B4" w:rsidTr="0009390C">
        <w:trPr>
          <w:trHeight w:val="37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Прим.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A954B4">
              <w:rPr>
                <w:rFonts w:ascii="Times New Roman" w:hAnsi="Times New Roman" w:cs="Times New Roman"/>
                <w:b/>
                <w:sz w:val="24"/>
                <w:szCs w:val="24"/>
              </w:rPr>
              <w:t>акт.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C3B" w:rsidRPr="00A954B4" w:rsidRDefault="00081C3B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C3B" w:rsidRPr="00A954B4" w:rsidRDefault="00081C3B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C3B" w:rsidRPr="00A954B4" w:rsidRDefault="00081C3B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0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C3B" w:rsidRPr="00A954B4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0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C3B" w:rsidRPr="00A954B4" w:rsidRDefault="00081C3B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37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3F21" w:rsidRPr="000D3201" w:rsidRDefault="00802935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I-</w:t>
            </w:r>
            <w:r w:rsidR="00DB3F21" w:rsidRPr="000D3201">
              <w:rPr>
                <w:rFonts w:ascii="Times New Roman" w:hAnsi="Times New Roman" w:cs="Times New Roman"/>
                <w:b/>
                <w:sz w:val="32"/>
                <w:szCs w:val="32"/>
              </w:rPr>
              <w:t>четверть</w:t>
            </w:r>
          </w:p>
        </w:tc>
      </w:tr>
      <w:tr w:rsidR="00DB3F21" w:rsidRPr="00A954B4" w:rsidTr="0009390C">
        <w:trPr>
          <w:trHeight w:val="452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3F21" w:rsidRPr="00802935" w:rsidRDefault="00DB3F21" w:rsidP="00A95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материала курса 5 класса   4ч</w:t>
            </w:r>
          </w:p>
        </w:tc>
      </w:tr>
      <w:tr w:rsidR="00DB3F21" w:rsidRPr="00A954B4" w:rsidTr="0009390C">
        <w:trPr>
          <w:trHeight w:val="32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A7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обыкновенных дробей.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карточки </w:t>
            </w:r>
          </w:p>
        </w:tc>
      </w:tr>
      <w:tr w:rsidR="00DB3F21" w:rsidRPr="00A954B4" w:rsidTr="0009390C">
        <w:trPr>
          <w:trHeight w:val="40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обыкновенных дробей.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203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A95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A7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множение обыкновенных дробей.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обыкновенных дробей.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С5-6 п1.1-№9, 10(в,г)</w:t>
            </w:r>
          </w:p>
        </w:tc>
      </w:tr>
      <w:tr w:rsidR="00DB3F21" w:rsidRPr="00A954B4" w:rsidTr="0009390C">
        <w:trPr>
          <w:trHeight w:val="375"/>
        </w:trPr>
        <w:tc>
          <w:tcPr>
            <w:tcW w:w="107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3F21" w:rsidRPr="00802935" w:rsidRDefault="00DB3F21" w:rsidP="00C51A8E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Отношения, пропорции, проценты (30 ч).</w:t>
            </w:r>
          </w:p>
        </w:tc>
      </w:tr>
      <w:tr w:rsidR="00DB3F21" w:rsidRPr="00A954B4" w:rsidTr="0009390C">
        <w:trPr>
          <w:trHeight w:val="2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Отношение чисел и величин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DA30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A7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A7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5-6 п 1.1, №11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12(г,ж)</w:t>
            </w:r>
          </w:p>
        </w:tc>
      </w:tr>
      <w:tr w:rsidR="00DB3F21" w:rsidRPr="00A954B4" w:rsidTr="0009390C">
        <w:trPr>
          <w:trHeight w:val="2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Отношение чисел и величин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26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9-10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 1.2, №22,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23(в), </w:t>
            </w:r>
          </w:p>
        </w:tc>
      </w:tr>
      <w:tr w:rsidR="00DB3F21" w:rsidRPr="00A954B4" w:rsidTr="0009390C">
        <w:trPr>
          <w:trHeight w:val="30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9-10 п 1.2, №26, 28</w:t>
            </w:r>
          </w:p>
        </w:tc>
      </w:tr>
      <w:tr w:rsidR="00DB3F21" w:rsidRPr="00A954B4" w:rsidTr="0009390C">
        <w:trPr>
          <w:trHeight w:val="35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142C4A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2C4A">
              <w:rPr>
                <w:rFonts w:ascii="Times New Roman" w:hAnsi="Times New Roman" w:cs="Times New Roman"/>
                <w:sz w:val="24"/>
                <w:szCs w:val="24"/>
              </w:rPr>
              <w:t>Деление числа в заданном отношении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142C4A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2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142C4A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142C4A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2C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142C4A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142C4A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2C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2C4A">
              <w:rPr>
                <w:rFonts w:ascii="Times New Roman" w:hAnsi="Times New Roman" w:cs="Times New Roman"/>
                <w:sz w:val="24"/>
                <w:szCs w:val="24"/>
              </w:rPr>
              <w:t xml:space="preserve"> 12-13 п 1.3, № 42</w:t>
            </w:r>
          </w:p>
        </w:tc>
      </w:tr>
      <w:tr w:rsidR="00DB3F21" w:rsidRPr="00A954B4" w:rsidTr="0009390C">
        <w:trPr>
          <w:trHeight w:val="25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Деление числа в заданном отношении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12-13 п 1.3, № 44(б,г)</w:t>
            </w:r>
          </w:p>
        </w:tc>
      </w:tr>
      <w:tr w:rsidR="00802935" w:rsidRPr="00A954B4" w:rsidTr="0009390C">
        <w:trPr>
          <w:trHeight w:val="25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Вводная диагностическая работа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6C4B72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  <w:r w:rsidR="00081C3B"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 14-16 п. 1.4, №53, 54(г) </w:t>
            </w:r>
          </w:p>
        </w:tc>
      </w:tr>
      <w:tr w:rsidR="00DB3F21" w:rsidRPr="00A954B4" w:rsidTr="0009390C">
        <w:trPr>
          <w:trHeight w:val="2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14-16 п. 1.4, № 57, 58</w:t>
            </w:r>
          </w:p>
        </w:tc>
      </w:tr>
      <w:tr w:rsidR="00DB3F21" w:rsidRPr="00A954B4" w:rsidTr="0009390C">
        <w:trPr>
          <w:trHeight w:val="2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14-16 п. 1.4, №60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,61</w:t>
            </w:r>
          </w:p>
        </w:tc>
      </w:tr>
      <w:tr w:rsidR="00DB3F21" w:rsidRPr="00A954B4" w:rsidTr="0009390C">
        <w:trPr>
          <w:trHeight w:val="25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14-16 п. 1.4, №62,63</w:t>
            </w:r>
          </w:p>
        </w:tc>
      </w:tr>
      <w:tr w:rsidR="00DB3F21" w:rsidRPr="00A954B4" w:rsidTr="0009390C">
        <w:trPr>
          <w:trHeight w:val="33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18-19 п. 1.5, № 66, 74</w:t>
            </w:r>
          </w:p>
        </w:tc>
      </w:tr>
      <w:tr w:rsidR="00DB3F21" w:rsidRPr="00A954B4" w:rsidTr="0009390C">
        <w:trPr>
          <w:trHeight w:val="35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18-19 п. 1.5, № 67</w:t>
            </w:r>
          </w:p>
        </w:tc>
      </w:tr>
      <w:tr w:rsidR="00DB3F21" w:rsidRPr="00A954B4" w:rsidTr="0009390C">
        <w:trPr>
          <w:trHeight w:val="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18-19 п. 1.5, № 90, 92</w:t>
            </w:r>
          </w:p>
        </w:tc>
      </w:tr>
      <w:tr w:rsidR="00DB3F21" w:rsidRPr="00A954B4" w:rsidTr="0009390C">
        <w:trPr>
          <w:trHeight w:val="2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18-19 п. 1.5, № 89</w:t>
            </w:r>
          </w:p>
        </w:tc>
      </w:tr>
      <w:tr w:rsidR="00802935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теме:  «Отношение»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81C3B" w:rsidRPr="0080293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32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Понятие о проценте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23-25 п. 1.6,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№95, 97</w:t>
            </w:r>
          </w:p>
        </w:tc>
      </w:tr>
      <w:tr w:rsidR="00DB3F21" w:rsidRPr="00A954B4" w:rsidTr="0009390C">
        <w:trPr>
          <w:trHeight w:val="28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Понятие о проценте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23-25 п. 1.6, №113(б,г)</w:t>
            </w:r>
          </w:p>
        </w:tc>
      </w:tr>
      <w:tr w:rsidR="00DB3F21" w:rsidRPr="00A954B4" w:rsidTr="0009390C">
        <w:trPr>
          <w:trHeight w:val="3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Понятие о проценте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23-25 п. 1.6, №118, 120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Задачи на проценты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28-29 п. 1.7, №126</w:t>
            </w:r>
          </w:p>
        </w:tc>
      </w:tr>
      <w:tr w:rsidR="00DB3F21" w:rsidRPr="00A954B4" w:rsidTr="0009390C">
        <w:trPr>
          <w:trHeight w:val="60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Задачи на проценты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28-29 п. 1.7, №131</w:t>
            </w:r>
          </w:p>
        </w:tc>
      </w:tr>
      <w:tr w:rsidR="00DB3F21" w:rsidRPr="00A954B4" w:rsidTr="0009390C"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Задачи на проценты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28-29 п. 1.7, №134, 136 </w:t>
            </w:r>
          </w:p>
        </w:tc>
      </w:tr>
      <w:tr w:rsidR="00DB3F21" w:rsidRPr="00A954B4" w:rsidTr="0009390C">
        <w:trPr>
          <w:trHeight w:val="2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31-32 п. 1.8, № 142,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143 </w:t>
            </w:r>
          </w:p>
        </w:tc>
      </w:tr>
      <w:tr w:rsidR="00DB3F21" w:rsidRPr="00A954B4" w:rsidTr="0009390C">
        <w:trPr>
          <w:trHeight w:val="2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Style w:val="FontStyle173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Style w:val="FontStyle173"/>
                <w:sz w:val="24"/>
                <w:szCs w:val="24"/>
              </w:rPr>
            </w:pPr>
            <w:r w:rsidRPr="00A954B4">
              <w:rPr>
                <w:rStyle w:val="FontStyle173"/>
                <w:sz w:val="24"/>
                <w:szCs w:val="24"/>
              </w:rPr>
              <w:t>Тест</w:t>
            </w:r>
          </w:p>
        </w:tc>
      </w:tr>
      <w:tr w:rsidR="00DB3F21" w:rsidRPr="00A954B4" w:rsidTr="0009390C">
        <w:trPr>
          <w:trHeight w:val="25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перебор 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30 № 130, 135</w:t>
            </w:r>
          </w:p>
        </w:tc>
      </w:tr>
      <w:tr w:rsidR="00DB3F21" w:rsidRPr="00A954B4" w:rsidTr="0009390C">
        <w:trPr>
          <w:trHeight w:val="26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перебор 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B3F21" w:rsidRPr="00A954B4" w:rsidTr="0009390C">
        <w:trPr>
          <w:trHeight w:val="2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Вероятность события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DB3F21" w:rsidRPr="00A954B4" w:rsidTr="0009390C">
        <w:trPr>
          <w:trHeight w:val="25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Вероятность события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B3F21" w:rsidRPr="00A954B4" w:rsidTr="0009390C">
        <w:trPr>
          <w:trHeight w:val="26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DB3F21" w:rsidRPr="00A954B4" w:rsidTr="0009390C">
        <w:trPr>
          <w:trHeight w:val="2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02935" w:rsidRPr="00A954B4" w:rsidTr="0009390C">
        <w:trPr>
          <w:trHeight w:val="97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Контрольная работа №2 по теме:</w:t>
            </w:r>
          </w:p>
          <w:p w:rsidR="00081C3B" w:rsidRPr="00802935" w:rsidRDefault="00081C3B" w:rsidP="00802935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«Пропорции, проценты».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6C4B72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  <w:r w:rsidR="00081C3B"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 </w:t>
            </w:r>
            <w:r w:rsidRPr="00802935">
              <w:rPr>
                <w:rFonts w:ascii="Times New Roman" w:hAnsi="Times New Roman" w:cs="Times New Roman"/>
                <w:iCs/>
                <w:sz w:val="24"/>
                <w:szCs w:val="24"/>
              </w:rPr>
              <w:t>С. 43 № 194,196</w:t>
            </w:r>
          </w:p>
        </w:tc>
      </w:tr>
      <w:tr w:rsidR="00DB3F21" w:rsidRPr="00A954B4" w:rsidTr="0009390C">
        <w:trPr>
          <w:trHeight w:val="37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3F21" w:rsidRPr="00802935" w:rsidRDefault="00DB3F21" w:rsidP="00C51A8E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Целые числа (34 ч).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Отрицательные целые числа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Style w:val="FontStyle173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Style w:val="FontStyle173"/>
                <w:sz w:val="24"/>
                <w:szCs w:val="24"/>
              </w:rPr>
            </w:pPr>
            <w:r w:rsidRPr="00A954B4">
              <w:rPr>
                <w:rStyle w:val="FontStyle173"/>
                <w:sz w:val="24"/>
                <w:szCs w:val="24"/>
              </w:rPr>
              <w:t>С. 45-46 п. 2.1, №206</w:t>
            </w:r>
          </w:p>
        </w:tc>
      </w:tr>
      <w:tr w:rsidR="00DB3F21" w:rsidRPr="00A954B4" w:rsidTr="0009390C">
        <w:trPr>
          <w:trHeight w:val="36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Отрицательные целые числа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Style w:val="FontStyle173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Style w:val="FontStyle173"/>
                <w:sz w:val="24"/>
                <w:szCs w:val="24"/>
              </w:rPr>
            </w:pPr>
            <w:r>
              <w:rPr>
                <w:rStyle w:val="FontStyle173"/>
                <w:sz w:val="24"/>
                <w:szCs w:val="24"/>
              </w:rPr>
              <w:t>С. 45-46 п. 2.1, №207</w:t>
            </w:r>
          </w:p>
        </w:tc>
      </w:tr>
      <w:tr w:rsidR="00DB3F21" w:rsidRPr="00A954B4" w:rsidTr="0009390C">
        <w:trPr>
          <w:trHeight w:val="3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Противоположное число. Модуль числа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47-48 п. 2.2, №226</w:t>
            </w:r>
          </w:p>
        </w:tc>
      </w:tr>
      <w:tr w:rsidR="00DB3F21" w:rsidRPr="00A954B4" w:rsidTr="0009390C">
        <w:trPr>
          <w:trHeight w:val="26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Противоположное число. Модуль числа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47-48 п. 2.2, №220, 224</w:t>
            </w:r>
          </w:p>
        </w:tc>
      </w:tr>
      <w:tr w:rsidR="00DB3F21" w:rsidRPr="00A954B4" w:rsidTr="0009390C">
        <w:trPr>
          <w:trHeight w:val="31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Сравнение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2.3, № 238,239</w:t>
            </w:r>
          </w:p>
        </w:tc>
      </w:tr>
      <w:tr w:rsidR="00DB3F21" w:rsidRPr="00A954B4" w:rsidTr="0009390C">
        <w:trPr>
          <w:trHeight w:val="22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Сравнение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50 п. 2.3, №241,242(б)</w:t>
            </w:r>
          </w:p>
        </w:tc>
      </w:tr>
      <w:tr w:rsidR="00DB3F21" w:rsidRPr="00A954B4" w:rsidTr="0009390C">
        <w:trPr>
          <w:trHeight w:val="2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52-54 п.2.4, №259</w:t>
            </w:r>
          </w:p>
        </w:tc>
      </w:tr>
      <w:tr w:rsidR="00DB3F21" w:rsidRPr="00A954B4" w:rsidTr="0009390C">
        <w:trPr>
          <w:trHeight w:val="20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52-54 п.2.4, №260</w:t>
            </w:r>
          </w:p>
        </w:tc>
      </w:tr>
      <w:tr w:rsidR="00802935" w:rsidRPr="00A954B4" w:rsidTr="0009390C">
        <w:trPr>
          <w:trHeight w:val="498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35" w:rsidRPr="00802935" w:rsidRDefault="00802935" w:rsidP="0080293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0293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</w:t>
            </w:r>
            <w:r w:rsidRPr="00802935">
              <w:rPr>
                <w:rFonts w:ascii="Times New Roman" w:hAnsi="Times New Roman" w:cs="Times New Roman"/>
                <w:b/>
                <w:sz w:val="32"/>
                <w:szCs w:val="32"/>
              </w:rPr>
              <w:t>-Четверть</w:t>
            </w:r>
          </w:p>
        </w:tc>
      </w:tr>
      <w:tr w:rsidR="00DB3F21" w:rsidRPr="00A954B4" w:rsidTr="0009390C">
        <w:trPr>
          <w:trHeight w:val="22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52-54 п.2.4, №262</w:t>
            </w:r>
          </w:p>
        </w:tc>
      </w:tr>
      <w:tr w:rsidR="00DB3F21" w:rsidRPr="00A954B4" w:rsidTr="0009390C">
        <w:trPr>
          <w:trHeight w:val="26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81DE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52-54 п.2.4, №263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Законы сложения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55-56 п. 2.5, №272</w:t>
            </w:r>
          </w:p>
        </w:tc>
      </w:tr>
      <w:tr w:rsidR="00DB3F21" w:rsidRPr="00A954B4" w:rsidTr="0009390C">
        <w:trPr>
          <w:trHeight w:val="29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Законы сложения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55-56 п. 2.5, №27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3(д,е)</w:t>
            </w:r>
          </w:p>
        </w:tc>
      </w:tr>
      <w:tr w:rsidR="00DB3F21" w:rsidRPr="00A954B4" w:rsidTr="0009390C">
        <w:trPr>
          <w:trHeight w:val="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Разность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58-59 п. 2.6, №287</w:t>
            </w:r>
          </w:p>
        </w:tc>
      </w:tr>
      <w:tr w:rsidR="00DB3F21" w:rsidRPr="00A954B4" w:rsidTr="0009390C">
        <w:trPr>
          <w:trHeight w:val="26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Разность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58-59 п. 2.6, №288</w:t>
            </w:r>
          </w:p>
        </w:tc>
      </w:tr>
      <w:tr w:rsidR="00DB3F21" w:rsidRPr="00A954B4" w:rsidTr="0009390C">
        <w:trPr>
          <w:trHeight w:val="2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Разность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58-59 п. 2.6, №291</w:t>
            </w:r>
          </w:p>
        </w:tc>
      </w:tr>
      <w:tr w:rsidR="00DB3F21" w:rsidRPr="00A954B4" w:rsidTr="0009390C">
        <w:trPr>
          <w:trHeight w:val="2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Произведение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61-62 п. 2.7, №310</w:t>
            </w:r>
          </w:p>
        </w:tc>
      </w:tr>
      <w:tr w:rsidR="00DB3F21" w:rsidRPr="00A954B4" w:rsidTr="0009390C">
        <w:trPr>
          <w:trHeight w:val="26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Произведение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61-62 п. 2.7, №319</w:t>
            </w:r>
          </w:p>
        </w:tc>
      </w:tr>
      <w:tr w:rsidR="00DB3F21" w:rsidRPr="00A954B4" w:rsidTr="0009390C">
        <w:trPr>
          <w:trHeight w:val="26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Произведение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61-62 п. 2.7, №327</w:t>
            </w:r>
          </w:p>
        </w:tc>
      </w:tr>
      <w:tr w:rsidR="00DB3F21" w:rsidRPr="00A954B4" w:rsidTr="0009390C">
        <w:trPr>
          <w:trHeight w:val="25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Частное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65-66 п. 2.8, №339</w:t>
            </w:r>
          </w:p>
        </w:tc>
      </w:tr>
      <w:tr w:rsidR="00DB3F21" w:rsidRPr="00A954B4" w:rsidTr="0009390C">
        <w:trPr>
          <w:trHeight w:val="2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Частное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65-66 п. 2.8, №340</w:t>
            </w:r>
          </w:p>
        </w:tc>
      </w:tr>
      <w:tr w:rsidR="00DB3F21" w:rsidRPr="00A954B4" w:rsidTr="0009390C">
        <w:trPr>
          <w:trHeight w:val="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Частное целых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65-66 п. 2.8,№341</w:t>
            </w:r>
          </w:p>
        </w:tc>
      </w:tr>
      <w:tr w:rsidR="00DB3F21" w:rsidRPr="00A954B4" w:rsidTr="0009390C">
        <w:trPr>
          <w:trHeight w:val="36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Распределительный закон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68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2.9, №357</w:t>
            </w:r>
          </w:p>
        </w:tc>
      </w:tr>
      <w:tr w:rsidR="00DB3F21" w:rsidRPr="00A954B4" w:rsidTr="0009390C">
        <w:trPr>
          <w:trHeight w:val="36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Распределительный закон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6C4B7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68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2.9, №358</w:t>
            </w:r>
          </w:p>
        </w:tc>
      </w:tr>
      <w:tr w:rsidR="00DB3F21" w:rsidRPr="00A954B4" w:rsidTr="0009390C">
        <w:trPr>
          <w:trHeight w:val="30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скобок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71 п. 2.10, №367</w:t>
            </w:r>
          </w:p>
        </w:tc>
      </w:tr>
      <w:tr w:rsidR="00DB3F21" w:rsidRPr="00A954B4" w:rsidTr="0009390C">
        <w:trPr>
          <w:trHeight w:val="30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71 п. 2.10, №368</w:t>
            </w:r>
          </w:p>
        </w:tc>
      </w:tr>
      <w:tr w:rsidR="00DB3F21" w:rsidRPr="00A954B4" w:rsidTr="0009390C">
        <w:trPr>
          <w:trHeight w:val="2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Действия с суммами нескольких слагаемых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73 п. 2.11, №38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3F21" w:rsidRPr="00A954B4" w:rsidTr="0009390C">
        <w:trPr>
          <w:trHeight w:val="4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Действия с суммами нескольких слагаемых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74-75 п. 2.12,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DB3F21" w:rsidRPr="00A954B4" w:rsidTr="0009390C">
        <w:trPr>
          <w:trHeight w:val="55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Представление целых чисел на координатной оси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74-75 п. 2.12, №394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целых чисел на</w:t>
            </w:r>
          </w:p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координатной оси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74-75 п. 2.12, №39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3F21" w:rsidRPr="00A954B4" w:rsidTr="0009390C">
        <w:trPr>
          <w:trHeight w:val="34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Фигуры на плоскости 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п. 2.12, №39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B3F21" w:rsidRPr="00A954B4" w:rsidTr="0009390C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Фигуры на плоскости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п. 2.12,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DB3F21" w:rsidRPr="00A954B4" w:rsidTr="0009390C">
        <w:trPr>
          <w:trHeight w:val="26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п. 2.12,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DB3F21" w:rsidRPr="00A954B4" w:rsidTr="0009390C">
        <w:trPr>
          <w:trHeight w:val="2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81C3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3B" w:rsidRPr="00A954B4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п. 2.12,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</w:tr>
      <w:tr w:rsidR="00802935" w:rsidRPr="00A954B4" w:rsidTr="0009390C">
        <w:trPr>
          <w:trHeight w:val="5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Default="00081C3B" w:rsidP="00A46DD5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«Действия с целыми числами»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81C3B" w:rsidRPr="0080293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3B" w:rsidRPr="00802935" w:rsidRDefault="00081C3B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sz w:val="24"/>
                <w:szCs w:val="24"/>
              </w:rPr>
              <w:t>С. 74-84 п. 2.12, 426</w:t>
            </w:r>
          </w:p>
        </w:tc>
      </w:tr>
      <w:tr w:rsidR="00DB3F21" w:rsidRPr="00A954B4" w:rsidTr="0009390C">
        <w:trPr>
          <w:trHeight w:val="37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3F21" w:rsidRPr="00802935" w:rsidRDefault="00DB3F21" w:rsidP="00C51A8E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Глава 3. Рациональные числа (38 ч).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Отрицательные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87-88 п. 3.1, №447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Отрицательные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87-88 п. 3.1, №450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90-92 п. 3.2, №465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90-92 п. 3.2, №466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94-95 п. 3.3, №484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94-95 п. 3.3, №487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494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94-95 п. 3.3</w:t>
            </w:r>
          </w:p>
        </w:tc>
      </w:tr>
      <w:tr w:rsidR="00DB3F21" w:rsidRPr="00A954B4" w:rsidTr="0009390C">
        <w:trPr>
          <w:trHeight w:val="4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97-99 п. 3.4, №504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97-99 п. 3.4, №507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97-99 п. 3.4, №514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97-99 п. 3.4, №515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101-103 п. 3.5, №527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101-103 п. 3.5, №531</w:t>
            </w:r>
          </w:p>
        </w:tc>
      </w:tr>
      <w:tr w:rsidR="00566757" w:rsidRPr="00A954B4" w:rsidTr="0009390C">
        <w:trPr>
          <w:trHeight w:val="375"/>
        </w:trPr>
        <w:tc>
          <w:tcPr>
            <w:tcW w:w="107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57" w:rsidRPr="00A954B4" w:rsidRDefault="00566757" w:rsidP="005667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III-</w:t>
            </w:r>
            <w:r w:rsidRPr="008029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Четверть</w:t>
            </w:r>
          </w:p>
        </w:tc>
      </w:tr>
      <w:tr w:rsidR="00DB3F21" w:rsidRPr="00A954B4" w:rsidTr="0009390C">
        <w:trPr>
          <w:trHeight w:val="6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101-103 п. 3.5, №536</w:t>
            </w:r>
          </w:p>
        </w:tc>
      </w:tr>
      <w:tr w:rsidR="00DB3F21" w:rsidRPr="00A954B4" w:rsidTr="0009390C">
        <w:trPr>
          <w:trHeight w:val="73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101-103 п. 3.5, №542</w:t>
            </w:r>
          </w:p>
        </w:tc>
      </w:tr>
      <w:tr w:rsidR="00DB3F21" w:rsidRPr="00A954B4" w:rsidTr="0009390C">
        <w:trPr>
          <w:trHeight w:val="7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101-103 п. 3.5, №544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Законы сложения и умножения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106-107 п. 3.6, №54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B3F21" w:rsidRPr="00A954B4" w:rsidTr="0009390C">
        <w:trPr>
          <w:trHeight w:val="84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Законы сложения и умножения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С.106-107 п.3.6,№562,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</w:tr>
      <w:tr w:rsidR="00DB3F21" w:rsidRPr="00A954B4" w:rsidTr="0009390C">
        <w:trPr>
          <w:trHeight w:val="6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по теме: «Законы сложения и вычитания»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802935" w:rsidRDefault="00313D8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DB3F21"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sz w:val="24"/>
                <w:szCs w:val="24"/>
              </w:rPr>
              <w:t>С.106-107 п.3.6</w:t>
            </w:r>
          </w:p>
        </w:tc>
      </w:tr>
      <w:tr w:rsidR="00DB3F21" w:rsidRPr="00A954B4" w:rsidTr="0009390C">
        <w:trPr>
          <w:trHeight w:val="2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Смешанные дроби произвольного знака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28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3D6A99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Смешанные дроби произвольного знака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109-110 п. 3.7, №567</w:t>
            </w:r>
          </w:p>
        </w:tc>
      </w:tr>
      <w:tr w:rsidR="00DB3F21" w:rsidRPr="00A954B4" w:rsidTr="0009390C">
        <w:trPr>
          <w:trHeight w:val="40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3D6A99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Смешанные дроби произвольного знака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109-110 п. 3.7, №573</w:t>
            </w:r>
          </w:p>
        </w:tc>
      </w:tr>
      <w:tr w:rsidR="00DB3F21" w:rsidRPr="00A954B4" w:rsidTr="0009390C"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Смешанные дроби произвольного знака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109-110 п. 3.7, №578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Изображение рациональных чисел на координатной оси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114-116 п. 3.8, №594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Изображение рациональных чисел на координатной оси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114-116 п. 3.8, №598, 603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Изображение рациональных чисел на координатной оси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Изображение рациональных чисел на координатной оси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102-121 п. 3.9, №618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102-121 п. 3.9, №620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5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121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№622(в,е), 623</w:t>
            </w:r>
          </w:p>
        </w:tc>
      </w:tr>
      <w:tr w:rsidR="00DB3F21" w:rsidRPr="00A954B4" w:rsidTr="0009390C">
        <w:trPr>
          <w:trHeight w:val="3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123-124 п. 3.10, №637</w:t>
            </w:r>
          </w:p>
        </w:tc>
      </w:tr>
      <w:tr w:rsidR="00DB3F21" w:rsidRPr="00A954B4" w:rsidTr="0009390C">
        <w:trPr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3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124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№639(б), 640(б)</w:t>
            </w:r>
          </w:p>
        </w:tc>
      </w:tr>
      <w:tr w:rsidR="00DB3F21" w:rsidRPr="00A954B4" w:rsidTr="0009390C">
        <w:trPr>
          <w:trHeight w:val="40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083AFD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№5: «Уравнения»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802935" w:rsidRDefault="00313D8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B3F21"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7.02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802935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sz w:val="24"/>
                <w:szCs w:val="24"/>
              </w:rPr>
              <w:t>С. 123-124 п. 3.10,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Буквенные выражения*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123, № 629(б,г,е,з,к,м)</w:t>
            </w:r>
          </w:p>
        </w:tc>
      </w:tr>
      <w:tr w:rsidR="00DB3F21" w:rsidRPr="00A954B4" w:rsidTr="0009390C">
        <w:trPr>
          <w:trHeight w:val="31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Фигуры на плоскости *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313D8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124,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№648(б), 650(б)</w:t>
            </w:r>
          </w:p>
        </w:tc>
      </w:tr>
      <w:tr w:rsidR="00DB3F21" w:rsidRPr="00A954B4" w:rsidTr="0009390C">
        <w:trPr>
          <w:trHeight w:val="3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задачи*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п. 3.10,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709</w:t>
            </w:r>
          </w:p>
        </w:tc>
      </w:tr>
      <w:tr w:rsidR="00DB3F21" w:rsidRPr="00A954B4" w:rsidTr="0009390C">
        <w:trPr>
          <w:trHeight w:val="37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3F21" w:rsidRPr="00802935" w:rsidRDefault="00DB3F21" w:rsidP="00C51A8E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5">
              <w:rPr>
                <w:rFonts w:ascii="Times New Roman" w:hAnsi="Times New Roman" w:cs="Times New Roman"/>
                <w:b/>
                <w:sz w:val="24"/>
                <w:szCs w:val="24"/>
              </w:rPr>
              <w:t>Глава 4.  Десятичные дроби (34 ч).</w:t>
            </w:r>
          </w:p>
        </w:tc>
      </w:tr>
      <w:tr w:rsidR="00DB3F21" w:rsidRPr="00A954B4" w:rsidTr="0009390C">
        <w:trPr>
          <w:trHeight w:val="3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Понятие положительной десятичной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144 п. 4.1, №724, 725</w:t>
            </w:r>
          </w:p>
        </w:tc>
      </w:tr>
      <w:tr w:rsidR="00DB3F21" w:rsidRPr="00A954B4" w:rsidTr="0009390C">
        <w:trPr>
          <w:trHeight w:val="41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Понятие положительной десятичной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144 п. 4.1, №731(г,е,з)</w:t>
            </w:r>
          </w:p>
        </w:tc>
      </w:tr>
      <w:tr w:rsidR="00DB3F21" w:rsidRPr="00A954B4" w:rsidTr="0009390C">
        <w:trPr>
          <w:trHeight w:val="9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Понятие положительной десятичной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100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Сравнение положительных десятичных дробей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146-147 п. 4.2, №747</w:t>
            </w:r>
          </w:p>
        </w:tc>
      </w:tr>
      <w:tr w:rsidR="00DB3F21" w:rsidRPr="00A954B4" w:rsidTr="0009390C">
        <w:trPr>
          <w:trHeight w:val="6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Сравнение положительных десятичных дробей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146-147 п. 4.2, №751</w:t>
            </w:r>
          </w:p>
        </w:tc>
      </w:tr>
      <w:tr w:rsidR="00DB3F21" w:rsidRPr="00A954B4" w:rsidTr="0009390C">
        <w:trPr>
          <w:trHeight w:val="28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148-149 п. 4.3, №759</w:t>
            </w:r>
          </w:p>
        </w:tc>
      </w:tr>
      <w:tr w:rsidR="00DB3F21" w:rsidRPr="00A954B4" w:rsidTr="0009390C">
        <w:trPr>
          <w:trHeight w:val="41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41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148-149 п. 4.3, №760</w:t>
            </w:r>
          </w:p>
        </w:tc>
      </w:tr>
      <w:tr w:rsidR="00DB3F21" w:rsidRPr="00A954B4" w:rsidTr="0009390C">
        <w:trPr>
          <w:trHeight w:val="41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Перенос запятой в положительной десятичной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151-152 п. 4.4, №784</w:t>
            </w:r>
          </w:p>
        </w:tc>
      </w:tr>
      <w:tr w:rsidR="00DB3F21" w:rsidRPr="00A954B4" w:rsidTr="0009390C">
        <w:trPr>
          <w:trHeight w:val="56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Перенос запятой в положительной десятичной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151-152 п. 4.4, №787(б,г,е), 788(г,з,м)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Умножение положительных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153-154 п.4.5, № 794(в,е), 797(в,е,и)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положительных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153-154 п.4.5, № 795(в,е,и), 796(в,е,и)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положительных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153-154 п.4.5, № 803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положительных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153-154 п.4.5, № 809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156-158 п. 4.6, №831)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156-158 п. 4.6, №841, 843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десятичных дробей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156-158 п. 4.6, №849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десятичных дробей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156-158 п. 4.6,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№851</w:t>
            </w:r>
          </w:p>
        </w:tc>
      </w:tr>
      <w:tr w:rsidR="00802935" w:rsidRPr="00A954B4" w:rsidTr="0009390C">
        <w:trPr>
          <w:trHeight w:val="7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083AFD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  «Действия с десятичными дробями»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186640" w:rsidRDefault="002E1082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DB3F21"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sz w:val="24"/>
                <w:szCs w:val="24"/>
              </w:rPr>
              <w:t>С. 156-158 п. 4.6</w:t>
            </w:r>
          </w:p>
        </w:tc>
      </w:tr>
      <w:tr w:rsidR="00DB3F21" w:rsidRPr="00A954B4" w:rsidTr="0009390C">
        <w:trPr>
          <w:trHeight w:val="34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Десятичные дроби и проценты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162 п. 4.7, №855, 856</w:t>
            </w:r>
          </w:p>
        </w:tc>
      </w:tr>
      <w:tr w:rsidR="00DB3F21" w:rsidRPr="00A954B4" w:rsidTr="0009390C">
        <w:trPr>
          <w:trHeight w:val="59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Десятичные дроби и проценты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162 п. 4.7, №859</w:t>
            </w:r>
          </w:p>
        </w:tc>
      </w:tr>
      <w:tr w:rsidR="00DB3F21" w:rsidRPr="00A954B4" w:rsidTr="0009390C">
        <w:trPr>
          <w:trHeight w:val="2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Сложные задачи на проценты*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162 п. 4.7</w:t>
            </w:r>
          </w:p>
        </w:tc>
      </w:tr>
      <w:tr w:rsidR="00DB3F21" w:rsidRPr="00A954B4" w:rsidTr="0009390C">
        <w:trPr>
          <w:trHeight w:val="38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Десятичные дроби произвольного  знака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С.167-168 п.4.9,№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894(б,г)</w:t>
            </w:r>
          </w:p>
        </w:tc>
      </w:tr>
      <w:tr w:rsidR="00DB3F21" w:rsidRPr="00A954B4" w:rsidTr="0009390C">
        <w:trPr>
          <w:trHeight w:val="28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Приближение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п.4.10, №900(в,г),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901(в,г), </w:t>
            </w:r>
          </w:p>
        </w:tc>
      </w:tr>
      <w:tr w:rsidR="00DB3F21" w:rsidRPr="00A954B4" w:rsidTr="0009390C">
        <w:trPr>
          <w:trHeight w:val="42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Приближение десятичных дробей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57" w:rsidRPr="00A954B4" w:rsidRDefault="00566757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169-170 п. 4.10, №905</w:t>
            </w:r>
          </w:p>
        </w:tc>
      </w:tr>
      <w:tr w:rsidR="00566757" w:rsidRPr="00A954B4" w:rsidTr="0009390C">
        <w:trPr>
          <w:trHeight w:val="471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57" w:rsidRDefault="00566757" w:rsidP="005667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IV-</w:t>
            </w:r>
            <w:r w:rsidRPr="00186640">
              <w:rPr>
                <w:rFonts w:ascii="Times New Roman" w:hAnsi="Times New Roman" w:cs="Times New Roman"/>
                <w:b/>
                <w:sz w:val="32"/>
                <w:szCs w:val="32"/>
              </w:rPr>
              <w:t>Четверть</w:t>
            </w:r>
          </w:p>
        </w:tc>
      </w:tr>
      <w:tr w:rsidR="00DB3F21" w:rsidRPr="00A954B4" w:rsidTr="0009390C">
        <w:trPr>
          <w:trHeight w:val="47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Приближение десятичных дробей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С.1170п.4.10,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№904, 906</w:t>
            </w:r>
          </w:p>
        </w:tc>
      </w:tr>
      <w:tr w:rsidR="00DB3F21" w:rsidRPr="00A954B4" w:rsidTr="0009390C">
        <w:trPr>
          <w:trHeight w:val="57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171 п. 4.11, 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№912(б,г,е)</w:t>
            </w:r>
          </w:p>
        </w:tc>
      </w:tr>
      <w:tr w:rsidR="00DB3F21" w:rsidRPr="00A954B4" w:rsidTr="0009390C">
        <w:trPr>
          <w:trHeight w:val="6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6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171-172 п. 4.11, №914(б,г)</w:t>
            </w:r>
          </w:p>
        </w:tc>
      </w:tr>
      <w:tr w:rsidR="00DB3F21" w:rsidRPr="00A954B4" w:rsidTr="0009390C">
        <w:trPr>
          <w:trHeight w:val="29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2375F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3F21" w:rsidRPr="002375F1" w:rsidRDefault="00DB3F21" w:rsidP="0009390C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Вычисления с помощью калькулятора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3F21" w:rsidRPr="002375F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75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2375F1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3F21" w:rsidRPr="002375F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75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3F21" w:rsidRPr="00083AFD" w:rsidRDefault="00DB3F21" w:rsidP="005E0A2D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171-172 п. 4.11,</w:t>
            </w:r>
          </w:p>
        </w:tc>
      </w:tr>
      <w:tr w:rsidR="00DB3F21" w:rsidRPr="00A954B4" w:rsidTr="0009390C">
        <w:trPr>
          <w:trHeight w:val="29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2375F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Вычисления с помощью калькулятора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2375F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2375F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38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942</w:t>
            </w:r>
          </w:p>
        </w:tc>
      </w:tr>
      <w:tr w:rsidR="00DB3F21" w:rsidRPr="00A954B4" w:rsidTr="0009390C">
        <w:trPr>
          <w:trHeight w:val="27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</w:p>
        </w:tc>
      </w:tr>
      <w:tr w:rsidR="00DB3F21" w:rsidRPr="00A954B4" w:rsidTr="0009390C">
        <w:trPr>
          <w:trHeight w:val="37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B3F21" w:rsidRPr="00186640" w:rsidRDefault="00DB3F21" w:rsidP="00C51A8E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Обыкновенные и десятичные дроби (23 ч).</w:t>
            </w:r>
          </w:p>
        </w:tc>
      </w:tr>
      <w:tr w:rsidR="00DB3F21" w:rsidRPr="00A954B4" w:rsidTr="0009390C">
        <w:trPr>
          <w:trHeight w:val="6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Разложение положительной обыкновенной дроби в конечную десятичную дробь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188-189 п. 5.1, №965</w:t>
            </w:r>
          </w:p>
        </w:tc>
      </w:tr>
      <w:tr w:rsidR="00DB3F21" w:rsidRPr="00A954B4" w:rsidTr="0009390C">
        <w:trPr>
          <w:trHeight w:val="62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Разложение положительной обыкновенной дроби в конечную десятичную дробь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191-192 п. 5.2, №976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191-192 п. 5.2, №978</w:t>
            </w:r>
          </w:p>
        </w:tc>
      </w:tr>
      <w:tr w:rsidR="00DB3F21" w:rsidRPr="00A954B4" w:rsidTr="0009390C">
        <w:trPr>
          <w:trHeight w:val="6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198-199 п. 5.4, №983</w:t>
            </w:r>
          </w:p>
        </w:tc>
      </w:tr>
      <w:tr w:rsidR="00DB3F21" w:rsidRPr="00A954B4" w:rsidTr="0009390C">
        <w:trPr>
          <w:trHeight w:val="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Периодичность десятичного разложения обыкновенной дроби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198-199 п. 5.4, №991, 992</w:t>
            </w:r>
          </w:p>
        </w:tc>
      </w:tr>
      <w:tr w:rsidR="00DB3F21" w:rsidRPr="00A954B4" w:rsidTr="0009390C">
        <w:trPr>
          <w:trHeight w:val="5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Непериодические бесконечные периодические десятичные дроби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204-206 п. 5.6, №1026</w:t>
            </w:r>
          </w:p>
        </w:tc>
      </w:tr>
      <w:tr w:rsidR="00DB3F21" w:rsidRPr="00A954B4" w:rsidTr="0009390C">
        <w:trPr>
          <w:trHeight w:val="5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204-206 п. 5.6, №1028</w:t>
            </w:r>
          </w:p>
        </w:tc>
      </w:tr>
      <w:tr w:rsidR="00DB3F21" w:rsidRPr="00A954B4" w:rsidTr="0009390C">
        <w:trPr>
          <w:trHeight w:val="32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Длина отрезка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208 п. 5.7, №1031</w:t>
            </w:r>
          </w:p>
        </w:tc>
      </w:tr>
      <w:tr w:rsidR="00DB3F21" w:rsidRPr="00A954B4" w:rsidTr="0009390C">
        <w:trPr>
          <w:trHeight w:val="36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Длина отрезка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208 п. 5.7, №1032</w:t>
            </w:r>
          </w:p>
        </w:tc>
      </w:tr>
      <w:tr w:rsidR="00DB3F21" w:rsidRPr="00A954B4" w:rsidTr="0009390C">
        <w:trPr>
          <w:trHeight w:val="26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208 п. 5.7, №1040, </w:t>
            </w:r>
          </w:p>
        </w:tc>
      </w:tr>
      <w:tr w:rsidR="00DB3F21" w:rsidRPr="00A954B4" w:rsidTr="0009390C">
        <w:trPr>
          <w:trHeight w:val="39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208 п. 5.7, №104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DB3F21" w:rsidRPr="00A954B4" w:rsidTr="0009390C">
        <w:trPr>
          <w:trHeight w:val="37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Координатная ось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210-212 п. 5.8, №1051</w:t>
            </w:r>
          </w:p>
        </w:tc>
      </w:tr>
      <w:tr w:rsidR="00DB3F21" w:rsidRPr="00A954B4" w:rsidTr="0009390C">
        <w:trPr>
          <w:trHeight w:val="58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Координатная ось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2E1082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210-212 п. 5.8, №1054</w:t>
            </w:r>
          </w:p>
        </w:tc>
      </w:tr>
      <w:tr w:rsidR="00DB3F21" w:rsidRPr="00A954B4" w:rsidTr="0009390C">
        <w:trPr>
          <w:trHeight w:val="3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Декартова система координат на плоскости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210-212 п. 5.8, №1055</w:t>
            </w:r>
          </w:p>
        </w:tc>
      </w:tr>
      <w:tr w:rsidR="00DB3F21" w:rsidRPr="00A954B4" w:rsidTr="0009390C">
        <w:trPr>
          <w:trHeight w:val="2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Декартова система координат на плоскости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213-216 п. 5.9, №1066</w:t>
            </w:r>
          </w:p>
        </w:tc>
      </w:tr>
      <w:tr w:rsidR="00DB3F21" w:rsidRPr="00A954B4" w:rsidTr="0009390C">
        <w:trPr>
          <w:trHeight w:val="34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Декартова система координат на плоскости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213-216 п. 5.9, №1068</w:t>
            </w:r>
          </w:p>
        </w:tc>
      </w:tr>
      <w:tr w:rsidR="00DB3F21" w:rsidRPr="00A954B4" w:rsidTr="0009390C">
        <w:trPr>
          <w:trHeight w:val="6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 и графики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213-216 п. 5.9, №1071</w:t>
            </w:r>
          </w:p>
        </w:tc>
      </w:tr>
      <w:tr w:rsidR="00DB3F21" w:rsidRPr="00A954B4" w:rsidTr="0009390C">
        <w:trPr>
          <w:trHeight w:val="40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 и графики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217-220 п. 5.10, №1073</w:t>
            </w:r>
          </w:p>
        </w:tc>
      </w:tr>
      <w:tr w:rsidR="00DB3F21" w:rsidRPr="00A954B4" w:rsidTr="0009390C">
        <w:trPr>
          <w:trHeight w:val="69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№7 «Обыкновенные и десятичные дроби»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186640" w:rsidRDefault="00F915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DB3F21"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sz w:val="24"/>
                <w:szCs w:val="24"/>
              </w:rPr>
              <w:t>С. 217-220 п. 5.10</w:t>
            </w:r>
          </w:p>
        </w:tc>
      </w:tr>
      <w:tr w:rsidR="00DB3F21" w:rsidRPr="00A954B4" w:rsidTr="0009390C">
        <w:trPr>
          <w:trHeight w:val="26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Задачи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составление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217-220 п. 5.10, №1075</w:t>
            </w:r>
          </w:p>
        </w:tc>
      </w:tr>
      <w:tr w:rsidR="00DB3F21" w:rsidRPr="00A954B4" w:rsidTr="0009390C">
        <w:trPr>
          <w:trHeight w:val="2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составление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217-220 п. 5.10, №1077</w:t>
            </w:r>
          </w:p>
        </w:tc>
      </w:tr>
      <w:tr w:rsidR="00DB3F21" w:rsidRPr="00A954B4" w:rsidTr="0009390C">
        <w:trPr>
          <w:trHeight w:val="2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223,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1081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093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  <w:r w:rsidR="00093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1092</w:t>
            </w:r>
          </w:p>
        </w:tc>
      </w:tr>
      <w:tr w:rsidR="00186640" w:rsidRPr="00A954B4" w:rsidTr="0009390C">
        <w:trPr>
          <w:trHeight w:val="37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6640" w:rsidRPr="00186640" w:rsidRDefault="00186640" w:rsidP="00C51A8E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Занимательные задачи Повторение (7 ч).</w:t>
            </w:r>
          </w:p>
        </w:tc>
      </w:tr>
      <w:tr w:rsidR="00DB3F21" w:rsidRPr="00A954B4" w:rsidTr="0009390C">
        <w:trPr>
          <w:trHeight w:val="34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232 №1122</w:t>
            </w:r>
          </w:p>
        </w:tc>
      </w:tr>
      <w:tr w:rsidR="00DB3F21" w:rsidRPr="00A954B4" w:rsidTr="0009390C">
        <w:trPr>
          <w:trHeight w:val="38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Действия с положительными десятичными дробями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233 №1141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Задачи на проценты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234 №1149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диагностическая работа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186640" w:rsidRDefault="00F915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DB3F21"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186640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64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F21" w:rsidRPr="00A954B4" w:rsidTr="0009390C">
        <w:trPr>
          <w:trHeight w:val="27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С. 244 №1238(б), 1240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Pr="00A954B4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Десятичные дроби любого знака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237, №1173</w:t>
            </w:r>
          </w:p>
        </w:tc>
      </w:tr>
      <w:tr w:rsidR="00DB3F21" w:rsidRPr="00A954B4" w:rsidTr="0009390C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1" w:rsidRDefault="00DB3F21" w:rsidP="00FA32F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F21" w:rsidRPr="00A954B4" w:rsidRDefault="00F915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3F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54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3F21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F21" w:rsidRPr="00A954B4" w:rsidRDefault="00DB3F21" w:rsidP="005E0A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4808D4" w:rsidRDefault="004808D4"/>
    <w:sectPr w:rsidR="004808D4" w:rsidSect="00A954B4">
      <w:pgSz w:w="11906" w:h="16838"/>
      <w:pgMar w:top="568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50" w:rsidRDefault="00E67350" w:rsidP="00081C3B">
      <w:pPr>
        <w:spacing w:after="0" w:line="240" w:lineRule="auto"/>
      </w:pPr>
      <w:r>
        <w:separator/>
      </w:r>
    </w:p>
  </w:endnote>
  <w:endnote w:type="continuationSeparator" w:id="1">
    <w:p w:rsidR="00E67350" w:rsidRDefault="00E67350" w:rsidP="00081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50" w:rsidRDefault="00E67350" w:rsidP="00081C3B">
      <w:pPr>
        <w:spacing w:after="0" w:line="240" w:lineRule="auto"/>
      </w:pPr>
      <w:r>
        <w:separator/>
      </w:r>
    </w:p>
  </w:footnote>
  <w:footnote w:type="continuationSeparator" w:id="1">
    <w:p w:rsidR="00E67350" w:rsidRDefault="00E67350" w:rsidP="00081C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06E"/>
    <w:multiLevelType w:val="hybridMultilevel"/>
    <w:tmpl w:val="7F067B20"/>
    <w:lvl w:ilvl="0" w:tplc="1B68AF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709C0"/>
    <w:multiLevelType w:val="hybridMultilevel"/>
    <w:tmpl w:val="7D94FF74"/>
    <w:lvl w:ilvl="0" w:tplc="9C4C968C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A1D62"/>
    <w:multiLevelType w:val="hybridMultilevel"/>
    <w:tmpl w:val="F4EA4526"/>
    <w:lvl w:ilvl="0" w:tplc="1B68AF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0E15DC"/>
    <w:multiLevelType w:val="hybridMultilevel"/>
    <w:tmpl w:val="8AEE343A"/>
    <w:lvl w:ilvl="0" w:tplc="F496A100">
      <w:start w:val="10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73260"/>
    <w:multiLevelType w:val="hybridMultilevel"/>
    <w:tmpl w:val="7E063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7B372D"/>
    <w:multiLevelType w:val="hybridMultilevel"/>
    <w:tmpl w:val="F0F0D932"/>
    <w:lvl w:ilvl="0" w:tplc="236AE3B6">
      <w:start w:val="16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077E6"/>
    <w:multiLevelType w:val="hybridMultilevel"/>
    <w:tmpl w:val="27F0AB52"/>
    <w:lvl w:ilvl="0" w:tplc="1B68AF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667C9D"/>
    <w:multiLevelType w:val="hybridMultilevel"/>
    <w:tmpl w:val="D9DEC3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B65E98"/>
    <w:multiLevelType w:val="hybridMultilevel"/>
    <w:tmpl w:val="8B62C574"/>
    <w:lvl w:ilvl="0" w:tplc="1B68AF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361159"/>
    <w:multiLevelType w:val="hybridMultilevel"/>
    <w:tmpl w:val="4F62DA6C"/>
    <w:lvl w:ilvl="0" w:tplc="C272252E">
      <w:start w:val="14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6FB"/>
    <w:multiLevelType w:val="hybridMultilevel"/>
    <w:tmpl w:val="AAAACE92"/>
    <w:lvl w:ilvl="0" w:tplc="3F5C0906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  <w:i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260DA6"/>
    <w:multiLevelType w:val="hybridMultilevel"/>
    <w:tmpl w:val="769A5A54"/>
    <w:lvl w:ilvl="0" w:tplc="1B68AF6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6F6498"/>
    <w:multiLevelType w:val="hybridMultilevel"/>
    <w:tmpl w:val="EB6E93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CB3D8F"/>
    <w:multiLevelType w:val="hybridMultilevel"/>
    <w:tmpl w:val="C51C6F0A"/>
    <w:lvl w:ilvl="0" w:tplc="1B68AF6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7E4362"/>
    <w:multiLevelType w:val="hybridMultilevel"/>
    <w:tmpl w:val="88A818C6"/>
    <w:lvl w:ilvl="0" w:tplc="1B68AF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A9F069C"/>
    <w:multiLevelType w:val="hybridMultilevel"/>
    <w:tmpl w:val="DE003AA0"/>
    <w:lvl w:ilvl="0" w:tplc="0908B590">
      <w:start w:val="7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1"/>
  </w:num>
  <w:num w:numId="8">
    <w:abstractNumId w:val="1"/>
  </w:num>
  <w:num w:numId="9">
    <w:abstractNumId w:val="0"/>
  </w:num>
  <w:num w:numId="10">
    <w:abstractNumId w:val="15"/>
  </w:num>
  <w:num w:numId="11">
    <w:abstractNumId w:val="2"/>
  </w:num>
  <w:num w:numId="12">
    <w:abstractNumId w:val="3"/>
  </w:num>
  <w:num w:numId="13">
    <w:abstractNumId w:val="8"/>
  </w:num>
  <w:num w:numId="14">
    <w:abstractNumId w:val="9"/>
  </w:num>
  <w:num w:numId="15">
    <w:abstractNumId w:val="6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08D4"/>
    <w:rsid w:val="0001106F"/>
    <w:rsid w:val="00025F97"/>
    <w:rsid w:val="00081C3B"/>
    <w:rsid w:val="00083AFD"/>
    <w:rsid w:val="000866E5"/>
    <w:rsid w:val="0009149C"/>
    <w:rsid w:val="0009390C"/>
    <w:rsid w:val="000D3201"/>
    <w:rsid w:val="000E2C47"/>
    <w:rsid w:val="00107B74"/>
    <w:rsid w:val="00121509"/>
    <w:rsid w:val="0012619A"/>
    <w:rsid w:val="00137F5F"/>
    <w:rsid w:val="00142C4A"/>
    <w:rsid w:val="001560BA"/>
    <w:rsid w:val="00185474"/>
    <w:rsid w:val="00186640"/>
    <w:rsid w:val="001A7248"/>
    <w:rsid w:val="001A75DD"/>
    <w:rsid w:val="001C0F0B"/>
    <w:rsid w:val="002036D8"/>
    <w:rsid w:val="0023522D"/>
    <w:rsid w:val="002375F1"/>
    <w:rsid w:val="002A5D22"/>
    <w:rsid w:val="002B2B04"/>
    <w:rsid w:val="002E1082"/>
    <w:rsid w:val="00304E24"/>
    <w:rsid w:val="00306D37"/>
    <w:rsid w:val="00313D81"/>
    <w:rsid w:val="003D6A99"/>
    <w:rsid w:val="003F4915"/>
    <w:rsid w:val="00400594"/>
    <w:rsid w:val="00407F74"/>
    <w:rsid w:val="00460C88"/>
    <w:rsid w:val="00472DBA"/>
    <w:rsid w:val="004808D4"/>
    <w:rsid w:val="00492637"/>
    <w:rsid w:val="004C1F25"/>
    <w:rsid w:val="004D04EE"/>
    <w:rsid w:val="004D34AA"/>
    <w:rsid w:val="004D6DE8"/>
    <w:rsid w:val="0050247F"/>
    <w:rsid w:val="00502B6D"/>
    <w:rsid w:val="00560E40"/>
    <w:rsid w:val="00564F68"/>
    <w:rsid w:val="00566757"/>
    <w:rsid w:val="005702D1"/>
    <w:rsid w:val="005A70A0"/>
    <w:rsid w:val="005E0A2D"/>
    <w:rsid w:val="005F29A1"/>
    <w:rsid w:val="006046F5"/>
    <w:rsid w:val="00643C9C"/>
    <w:rsid w:val="00667A35"/>
    <w:rsid w:val="006A1AE9"/>
    <w:rsid w:val="006C47F7"/>
    <w:rsid w:val="006C4B72"/>
    <w:rsid w:val="006F7721"/>
    <w:rsid w:val="007564A8"/>
    <w:rsid w:val="007964DC"/>
    <w:rsid w:val="007D1100"/>
    <w:rsid w:val="00802935"/>
    <w:rsid w:val="008040D2"/>
    <w:rsid w:val="008053B0"/>
    <w:rsid w:val="00807840"/>
    <w:rsid w:val="008352DC"/>
    <w:rsid w:val="00854613"/>
    <w:rsid w:val="00884043"/>
    <w:rsid w:val="00944934"/>
    <w:rsid w:val="00956111"/>
    <w:rsid w:val="00974310"/>
    <w:rsid w:val="009C6AD2"/>
    <w:rsid w:val="009F03C8"/>
    <w:rsid w:val="00A46DD5"/>
    <w:rsid w:val="00A55DF2"/>
    <w:rsid w:val="00A6222C"/>
    <w:rsid w:val="00A954B4"/>
    <w:rsid w:val="00AA2952"/>
    <w:rsid w:val="00AF6428"/>
    <w:rsid w:val="00B259D0"/>
    <w:rsid w:val="00B45AA0"/>
    <w:rsid w:val="00B83D1A"/>
    <w:rsid w:val="00B975EF"/>
    <w:rsid w:val="00BC3F7C"/>
    <w:rsid w:val="00C05F0E"/>
    <w:rsid w:val="00C51A8E"/>
    <w:rsid w:val="00C53369"/>
    <w:rsid w:val="00C5547A"/>
    <w:rsid w:val="00C55600"/>
    <w:rsid w:val="00C954B0"/>
    <w:rsid w:val="00D50F84"/>
    <w:rsid w:val="00D805EA"/>
    <w:rsid w:val="00D85CB4"/>
    <w:rsid w:val="00DA30C7"/>
    <w:rsid w:val="00DB3F21"/>
    <w:rsid w:val="00DB57C9"/>
    <w:rsid w:val="00E027AB"/>
    <w:rsid w:val="00E10353"/>
    <w:rsid w:val="00E16EFD"/>
    <w:rsid w:val="00E26570"/>
    <w:rsid w:val="00E41A02"/>
    <w:rsid w:val="00E67350"/>
    <w:rsid w:val="00E73250"/>
    <w:rsid w:val="00ED2FDE"/>
    <w:rsid w:val="00ED37D6"/>
    <w:rsid w:val="00F23149"/>
    <w:rsid w:val="00F43B94"/>
    <w:rsid w:val="00F81DE5"/>
    <w:rsid w:val="00F84C4A"/>
    <w:rsid w:val="00F91521"/>
    <w:rsid w:val="00FA101A"/>
    <w:rsid w:val="00FA32FE"/>
    <w:rsid w:val="00FA6527"/>
    <w:rsid w:val="00FC2CE6"/>
    <w:rsid w:val="00FF5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4">
    <w:name w:val="Style24"/>
    <w:basedOn w:val="a"/>
    <w:uiPriority w:val="99"/>
    <w:rsid w:val="00502B6D"/>
    <w:pPr>
      <w:widowControl w:val="0"/>
      <w:autoSpaceDE w:val="0"/>
      <w:autoSpaceDN w:val="0"/>
      <w:adjustRightInd w:val="0"/>
      <w:spacing w:after="0" w:line="178" w:lineRule="exact"/>
      <w:ind w:hanging="230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173">
    <w:name w:val="Font Style173"/>
    <w:uiPriority w:val="99"/>
    <w:rsid w:val="00502B6D"/>
    <w:rPr>
      <w:rFonts w:ascii="Times New Roman" w:hAnsi="Times New Roman" w:cs="Times New Roman"/>
      <w:sz w:val="18"/>
      <w:szCs w:val="18"/>
    </w:rPr>
  </w:style>
  <w:style w:type="paragraph" w:styleId="a3">
    <w:name w:val="No Spacing"/>
    <w:uiPriority w:val="1"/>
    <w:qFormat/>
    <w:rsid w:val="00A954B4"/>
    <w:pPr>
      <w:spacing w:after="0" w:line="240" w:lineRule="auto"/>
    </w:pPr>
  </w:style>
  <w:style w:type="paragraph" w:customStyle="1" w:styleId="a4">
    <w:basedOn w:val="a"/>
    <w:next w:val="a5"/>
    <w:link w:val="a6"/>
    <w:qFormat/>
    <w:rsid w:val="00C5547A"/>
    <w:pPr>
      <w:shd w:val="clear" w:color="auto" w:fill="FFFFFF"/>
      <w:spacing w:after="0" w:line="240" w:lineRule="auto"/>
      <w:jc w:val="center"/>
    </w:pPr>
    <w:rPr>
      <w:b/>
      <w:bCs/>
      <w:color w:val="000000"/>
      <w:sz w:val="32"/>
      <w:szCs w:val="24"/>
    </w:rPr>
  </w:style>
  <w:style w:type="character" w:customStyle="1" w:styleId="a6">
    <w:name w:val="Название Знак"/>
    <w:link w:val="a4"/>
    <w:rsid w:val="00C5547A"/>
    <w:rPr>
      <w:b/>
      <w:bCs/>
      <w:color w:val="000000"/>
      <w:sz w:val="32"/>
      <w:szCs w:val="24"/>
      <w:shd w:val="clear" w:color="auto" w:fill="FFFFFF"/>
    </w:rPr>
  </w:style>
  <w:style w:type="paragraph" w:customStyle="1" w:styleId="1">
    <w:name w:val="Без интервала1"/>
    <w:rsid w:val="00C5547A"/>
    <w:pPr>
      <w:suppressAutoHyphens/>
      <w:spacing w:after="0" w:line="240" w:lineRule="auto"/>
    </w:pPr>
    <w:rPr>
      <w:rFonts w:ascii="Calibri" w:eastAsia="Calibri" w:hAnsi="Calibri" w:cs="Calibri"/>
      <w:kern w:val="2"/>
      <w:lang w:eastAsia="ar-SA"/>
    </w:rPr>
  </w:style>
  <w:style w:type="paragraph" w:styleId="a5">
    <w:name w:val="Title"/>
    <w:basedOn w:val="a"/>
    <w:next w:val="a"/>
    <w:link w:val="10"/>
    <w:uiPriority w:val="10"/>
    <w:qFormat/>
    <w:rsid w:val="00C5547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Название Знак1"/>
    <w:basedOn w:val="a0"/>
    <w:link w:val="a5"/>
    <w:uiPriority w:val="10"/>
    <w:rsid w:val="00C55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185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547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8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81C3B"/>
  </w:style>
  <w:style w:type="paragraph" w:styleId="ab">
    <w:name w:val="footer"/>
    <w:basedOn w:val="a"/>
    <w:link w:val="ac"/>
    <w:uiPriority w:val="99"/>
    <w:unhideWhenUsed/>
    <w:rsid w:val="0008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81C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4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949CE-EDD5-44E1-B06A-899A3DE2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 Дин</dc:creator>
  <cp:lastModifiedBy>БАЯНТ</cp:lastModifiedBy>
  <cp:revision>2</cp:revision>
  <cp:lastPrinted>2022-09-04T09:35:00Z</cp:lastPrinted>
  <dcterms:created xsi:type="dcterms:W3CDTF">2022-09-23T07:00:00Z</dcterms:created>
  <dcterms:modified xsi:type="dcterms:W3CDTF">2022-09-23T07:00:00Z</dcterms:modified>
</cp:coreProperties>
</file>